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2C" w:rsidRPr="00BA342C" w:rsidRDefault="00BA342C" w:rsidP="00BA342C">
      <w:pPr>
        <w:spacing w:after="240"/>
        <w:rPr>
          <w:rFonts w:ascii="Times New Roman" w:eastAsia="Times New Roman" w:hAnsi="Times New Roman" w:cs="Times New Roman"/>
          <w:szCs w:val="24"/>
        </w:rPr>
      </w:pPr>
      <w:r w:rsidRPr="00BA34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March 18, 2020</w:t>
      </w:r>
    </w:p>
    <w:p w:rsidR="00BA342C" w:rsidRPr="00BA342C" w:rsidRDefault="00BA342C" w:rsidP="00BA342C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The City of Mason City Water Reclamation Facility would like to remind citizens that the following items are not flushable:</w:t>
      </w:r>
    </w:p>
    <w:p w:rsidR="00BA342C" w:rsidRPr="00BA342C" w:rsidRDefault="00BA342C" w:rsidP="00BA342C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Hand Wipes</w:t>
      </w:r>
    </w:p>
    <w:p w:rsidR="00BA342C" w:rsidRPr="00BA342C" w:rsidRDefault="00BA342C" w:rsidP="00BA342C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Disinfecting Wipes</w:t>
      </w:r>
    </w:p>
    <w:p w:rsidR="00BA342C" w:rsidRPr="00BA342C" w:rsidRDefault="00BA342C" w:rsidP="00BA342C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Baby Wipes</w:t>
      </w:r>
    </w:p>
    <w:p w:rsidR="00BA342C" w:rsidRPr="00BA342C" w:rsidRDefault="00BA342C" w:rsidP="00BA342C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Paper Towels/Napkins</w:t>
      </w:r>
    </w:p>
    <w:p w:rsidR="00BA342C" w:rsidRPr="00BA342C" w:rsidRDefault="00BA342C" w:rsidP="00BA342C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Cloth Items</w:t>
      </w:r>
    </w:p>
    <w:p w:rsidR="00BA342C" w:rsidRPr="00BA342C" w:rsidRDefault="00BA342C" w:rsidP="00BA342C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We’d also like to discourage citizens from flushing wipes labeled as “Flushable” during this time.</w:t>
      </w:r>
    </w:p>
    <w:p w:rsidR="00BA342C" w:rsidRPr="00BA342C" w:rsidRDefault="00BA342C" w:rsidP="00BA342C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</w:rPr>
      </w:pPr>
      <w:r w:rsidRPr="00BA342C">
        <w:rPr>
          <w:rFonts w:ascii="Arial" w:eastAsia="Times New Roman" w:hAnsi="Arial" w:cs="Arial"/>
          <w:color w:val="000000"/>
          <w:szCs w:val="24"/>
        </w:rPr>
        <w:t>If you have any questions, please contact the Water Reclamation Facility at 641-421-3682.</w:t>
      </w:r>
      <w:bookmarkStart w:id="0" w:name="_GoBack"/>
      <w:bookmarkEnd w:id="0"/>
    </w:p>
    <w:sectPr w:rsidR="00BA342C" w:rsidRPr="00BA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C7"/>
    <w:multiLevelType w:val="multilevel"/>
    <w:tmpl w:val="793C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85B03"/>
    <w:multiLevelType w:val="multilevel"/>
    <w:tmpl w:val="AC5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F461F"/>
    <w:multiLevelType w:val="multilevel"/>
    <w:tmpl w:val="CBA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03AB7"/>
    <w:multiLevelType w:val="multilevel"/>
    <w:tmpl w:val="794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1D4216"/>
    <w:multiLevelType w:val="multilevel"/>
    <w:tmpl w:val="0E5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330E8C"/>
    <w:multiLevelType w:val="multilevel"/>
    <w:tmpl w:val="6600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BC472F"/>
    <w:multiLevelType w:val="multilevel"/>
    <w:tmpl w:val="37E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4C67B1"/>
    <w:multiLevelType w:val="multilevel"/>
    <w:tmpl w:val="8BBC0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6360F8B"/>
    <w:multiLevelType w:val="multilevel"/>
    <w:tmpl w:val="F86E4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DB81C8A"/>
    <w:multiLevelType w:val="multilevel"/>
    <w:tmpl w:val="12EC5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4D76986"/>
    <w:multiLevelType w:val="multilevel"/>
    <w:tmpl w:val="0FF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6F7426"/>
    <w:multiLevelType w:val="multilevel"/>
    <w:tmpl w:val="297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914D39"/>
    <w:multiLevelType w:val="multilevel"/>
    <w:tmpl w:val="71C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77213E"/>
    <w:multiLevelType w:val="multilevel"/>
    <w:tmpl w:val="E33C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2C"/>
    <w:rsid w:val="00263AC9"/>
    <w:rsid w:val="008E5E39"/>
    <w:rsid w:val="00BA342C"/>
    <w:rsid w:val="00C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4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3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4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34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34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342C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A342C"/>
    <w:rPr>
      <w:b/>
      <w:bCs/>
    </w:rPr>
  </w:style>
  <w:style w:type="character" w:styleId="Emphasis">
    <w:name w:val="Emphasis"/>
    <w:basedOn w:val="DefaultParagraphFont"/>
    <w:uiPriority w:val="20"/>
    <w:qFormat/>
    <w:rsid w:val="00BA34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342C"/>
    <w:rPr>
      <w:color w:val="0000FF"/>
      <w:u w:val="single"/>
    </w:rPr>
  </w:style>
  <w:style w:type="paragraph" w:customStyle="1" w:styleId="normal1">
    <w:name w:val="normal1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paragraph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4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3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4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34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34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342C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A342C"/>
    <w:rPr>
      <w:b/>
      <w:bCs/>
    </w:rPr>
  </w:style>
  <w:style w:type="character" w:styleId="Emphasis">
    <w:name w:val="Emphasis"/>
    <w:basedOn w:val="DefaultParagraphFont"/>
    <w:uiPriority w:val="20"/>
    <w:qFormat/>
    <w:rsid w:val="00BA34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342C"/>
    <w:rPr>
      <w:color w:val="0000FF"/>
      <w:u w:val="single"/>
    </w:rPr>
  </w:style>
  <w:style w:type="paragraph" w:customStyle="1" w:styleId="normal1">
    <w:name w:val="normal1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paragraph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Stecker</dc:creator>
  <cp:lastModifiedBy>Pamela Stecker</cp:lastModifiedBy>
  <cp:revision>3</cp:revision>
  <dcterms:created xsi:type="dcterms:W3CDTF">2020-03-27T14:30:00Z</dcterms:created>
  <dcterms:modified xsi:type="dcterms:W3CDTF">2020-03-27T14:30:00Z</dcterms:modified>
</cp:coreProperties>
</file>